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118" w:rsidRDefault="00A46118" w:rsidP="00A46118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A46118" w:rsidRDefault="00A46118" w:rsidP="00A46118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A46118" w:rsidRDefault="00A46118" w:rsidP="00A46118">
      <w:pPr>
        <w:pStyle w:val="a3"/>
      </w:pPr>
    </w:p>
    <w:p w:rsidR="00A46118" w:rsidRDefault="00A46118" w:rsidP="00A46118">
      <w:pPr>
        <w:pStyle w:val="a3"/>
      </w:pPr>
    </w:p>
    <w:p w:rsidR="00A46118" w:rsidRDefault="00A46118" w:rsidP="00A46118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(многомандатным) избирательном округам</w:t>
      </w:r>
      <w:proofErr w:type="gramEnd"/>
    </w:p>
    <w:p w:rsidR="00A46118" w:rsidRDefault="00A46118" w:rsidP="00A46118">
      <w:pPr>
        <w:pStyle w:val="a3"/>
        <w:jc w:val="right"/>
        <w:rPr>
          <w:b w:val="0"/>
          <w:sz w:val="28"/>
          <w:szCs w:val="28"/>
        </w:rPr>
      </w:pPr>
    </w:p>
    <w:p w:rsidR="00A46118" w:rsidRDefault="00A46118" w:rsidP="00A46118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01.07.2015г</w:t>
      </w:r>
    </w:p>
    <w:p w:rsidR="00A46118" w:rsidRDefault="00A46118" w:rsidP="00A46118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A46118" w:rsidTr="00A46118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6118" w:rsidRDefault="00A46118" w:rsidP="00A122C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</w:t>
            </w:r>
            <w:r w:rsidR="00A122C1">
              <w:rPr>
                <w:b w:val="0"/>
                <w:sz w:val="26"/>
                <w:szCs w:val="26"/>
                <w:lang w:eastAsia="en-US"/>
              </w:rPr>
              <w:t>5</w:t>
            </w:r>
            <w:r>
              <w:rPr>
                <w:b w:val="0"/>
                <w:sz w:val="26"/>
                <w:szCs w:val="26"/>
                <w:lang w:eastAsia="en-US"/>
              </w:rPr>
              <w:t>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6118" w:rsidRDefault="00A46118" w:rsidP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A46118" w:rsidTr="00A4611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6118" w:rsidRDefault="00A46118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A46118" w:rsidTr="00A46118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B533E2" w:rsidP="00815CC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</w:t>
            </w:r>
            <w:r w:rsidR="00815CC8">
              <w:rPr>
                <w:b w:val="0"/>
                <w:sz w:val="26"/>
                <w:szCs w:val="26"/>
                <w:lang w:eastAsia="en-US"/>
              </w:rPr>
              <w:t>3</w:t>
            </w:r>
            <w:bookmarkStart w:id="0" w:name="_GoBack"/>
            <w:bookmarkEnd w:id="0"/>
            <w:r>
              <w:rPr>
                <w:b w:val="0"/>
                <w:sz w:val="26"/>
                <w:szCs w:val="26"/>
                <w:lang w:eastAsia="en-US"/>
              </w:rPr>
              <w:t>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B533E2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B533E2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A46118" w:rsidTr="00A4611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A46118" w:rsidRDefault="00A46118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A46118" w:rsidRDefault="00A46118" w:rsidP="00A46118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5"/>
        <w:gridCol w:w="193"/>
        <w:gridCol w:w="3793"/>
        <w:gridCol w:w="282"/>
      </w:tblGrid>
      <w:tr w:rsidR="00A46118" w:rsidTr="00611F9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(многомандатный)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Левина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Ольга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Николаевна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18.09.1972г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С.Возрождение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 w:rsidP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улым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Коммунистическая  д.7 ,кв.1 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50 14 363465 22.06.2015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ТП УФМС России по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Ноовсибирской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области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Здвинском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районе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 w:rsidP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542105705427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 w:rsidP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Новосибирский областной колледж культуры и искусств 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1994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СТ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№ 300753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17.12.1994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Клубный работник режиссер клубных мероприятий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Режиссер клубных мероприятий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СОШ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образование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Педагог - библиотекарь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B53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16.07.2015г 11час.00 мин № 21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B53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Выдвинут МОП « Единая Россия»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11F9D" w:rsidRDefault="00611F9D" w:rsidP="00611F9D"/>
    <w:p w:rsidR="00611F9D" w:rsidRDefault="00611F9D" w:rsidP="00611F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611F9D" w:rsidRDefault="00611F9D" w:rsidP="00611F9D">
      <w:pPr>
        <w:spacing w:after="0" w:line="240" w:lineRule="auto"/>
        <w:rPr>
          <w:rFonts w:ascii="Arial" w:hAnsi="Arial" w:cs="Arial"/>
          <w:sz w:val="12"/>
        </w:rPr>
      </w:pPr>
    </w:p>
    <w:p w:rsidR="00611F9D" w:rsidRDefault="00611F9D" w:rsidP="00611F9D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 w:firstRow="1" w:lastRow="0" w:firstColumn="1" w:lastColumn="0" w:noHBand="0" w:noVBand="1"/>
      </w:tblPr>
      <w:tblGrid>
        <w:gridCol w:w="4075"/>
        <w:gridCol w:w="6800"/>
      </w:tblGrid>
      <w:tr w:rsidR="00611F9D" w:rsidTr="00611F9D">
        <w:tc>
          <w:tcPr>
            <w:tcW w:w="4077" w:type="dxa"/>
            <w:hideMark/>
          </w:tcPr>
          <w:p w:rsidR="00611F9D" w:rsidRDefault="00611F9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611F9D" w:rsidRDefault="00611F9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611F9D" w:rsidRDefault="00611F9D">
            <w:pPr>
              <w:pStyle w:val="a7"/>
            </w:pPr>
          </w:p>
          <w:p w:rsidR="00611F9D" w:rsidRDefault="00B533E2" w:rsidP="00B533E2">
            <w:pPr>
              <w:pStyle w:val="a7"/>
            </w:pPr>
            <w:r>
              <w:t xml:space="preserve">                                              О. </w:t>
            </w:r>
            <w:proofErr w:type="spellStart"/>
            <w:r>
              <w:t>В.Андруш</w:t>
            </w:r>
            <w:proofErr w:type="spellEnd"/>
          </w:p>
          <w:p w:rsidR="00611F9D" w:rsidRDefault="00611F9D">
            <w:pPr>
              <w:pStyle w:val="a7"/>
            </w:pPr>
            <w:r>
              <w:t>__________                             _____________________</w:t>
            </w:r>
          </w:p>
          <w:p w:rsidR="00611F9D" w:rsidRDefault="00611F9D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611F9D" w:rsidRDefault="00611F9D" w:rsidP="00611F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611F9D" w:rsidRDefault="00611F9D" w:rsidP="00611F9D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611F9D" w:rsidRDefault="00611F9D" w:rsidP="00611F9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(многомандатным)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611F9D" w:rsidRDefault="00611F9D" w:rsidP="00611F9D">
      <w:pPr>
        <w:spacing w:after="0"/>
        <w:rPr>
          <w:rFonts w:ascii="Times New Roman" w:hAnsi="Times New Roman"/>
        </w:rPr>
        <w:sectPr w:rsidR="00611F9D">
          <w:pgSz w:w="11906" w:h="16838"/>
          <w:pgMar w:top="1134" w:right="851" w:bottom="1134" w:left="1418" w:header="709" w:footer="709" w:gutter="0"/>
          <w:cols w:space="720"/>
        </w:sectPr>
      </w:pPr>
    </w:p>
    <w:p w:rsidR="00A46118" w:rsidRDefault="00A46118" w:rsidP="00A46118"/>
    <w:p w:rsidR="00A46118" w:rsidRDefault="00A46118"/>
    <w:sectPr w:rsidR="00A46118" w:rsidSect="001D0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6118"/>
    <w:rsid w:val="000150BC"/>
    <w:rsid w:val="000F689F"/>
    <w:rsid w:val="001D0F09"/>
    <w:rsid w:val="00611F9D"/>
    <w:rsid w:val="00815CC8"/>
    <w:rsid w:val="00A122C1"/>
    <w:rsid w:val="00A46118"/>
    <w:rsid w:val="00B533E2"/>
    <w:rsid w:val="00C1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1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11F9D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A4611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A461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A4611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1F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611F9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611F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11F9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11F9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</cp:revision>
  <dcterms:created xsi:type="dcterms:W3CDTF">2015-07-15T04:08:00Z</dcterms:created>
  <dcterms:modified xsi:type="dcterms:W3CDTF">2015-07-17T08:18:00Z</dcterms:modified>
</cp:coreProperties>
</file>